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健康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状况承诺书</w:t>
      </w:r>
    </w:p>
    <w:p>
      <w:pPr>
        <w:jc w:val="center"/>
        <w:rPr>
          <w:rFonts w:hint="eastAsia" w:ascii="方正小标宋简体" w:hAnsi="华文中宋" w:eastAsia="方正小标宋简体" w:cs="华文中宋"/>
          <w:sz w:val="36"/>
          <w:szCs w:val="36"/>
          <w:lang w:eastAsia="zh-CN"/>
        </w:rPr>
      </w:pPr>
    </w:p>
    <w:tbl>
      <w:tblPr>
        <w:tblStyle w:val="7"/>
        <w:tblW w:w="8820" w:type="dxa"/>
        <w:tblInd w:w="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4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性别：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身份证号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联系电话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工作单位：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户籍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地址：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88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14天内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到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过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境外、江苏省南京市、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湖南省张家界市、河南省郑州市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中高风险地区（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中高风险地区根据国家卫健委公布实时调整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）：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是，具体地点为：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天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内有无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发热、咳嗽等呼吸道症状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有，具体表现：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20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14天内是否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接触过发热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病人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和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来自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境外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和中高风险地区人员（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中高风险地区根据国家卫健委公布实时调整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20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，详细情况：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8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本人承诺以上提供的资料真实准确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如有不实本人愿承担由此引起的一切后果和法律责任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，同时保证活动期间认真落实疫情防控措施。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00" w:lineRule="exact"/>
              <w:ind w:firstLine="560" w:firstLineChars="200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202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月   日</w:t>
            </w:r>
          </w:p>
        </w:tc>
      </w:tr>
    </w:tbl>
    <w:p/>
    <w:sectPr>
      <w:headerReference r:id="rId3" w:type="default"/>
      <w:pgSz w:w="11906" w:h="16838"/>
      <w:pgMar w:top="1701" w:right="1531" w:bottom="1418" w:left="1531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4FC"/>
    <w:rsid w:val="00172A27"/>
    <w:rsid w:val="002C2CDE"/>
    <w:rsid w:val="00377FC8"/>
    <w:rsid w:val="00A64135"/>
    <w:rsid w:val="00AA5318"/>
    <w:rsid w:val="00C8554C"/>
    <w:rsid w:val="00F02DD4"/>
    <w:rsid w:val="03F577D4"/>
    <w:rsid w:val="065E283F"/>
    <w:rsid w:val="09A611FF"/>
    <w:rsid w:val="0DF2545A"/>
    <w:rsid w:val="10AC1DFC"/>
    <w:rsid w:val="12364B95"/>
    <w:rsid w:val="135D45EC"/>
    <w:rsid w:val="138F4132"/>
    <w:rsid w:val="141E22F5"/>
    <w:rsid w:val="14A666BD"/>
    <w:rsid w:val="171012DC"/>
    <w:rsid w:val="1F7135CC"/>
    <w:rsid w:val="237F73F7"/>
    <w:rsid w:val="27121F73"/>
    <w:rsid w:val="29517A52"/>
    <w:rsid w:val="2F475B1C"/>
    <w:rsid w:val="305D563F"/>
    <w:rsid w:val="329C28C6"/>
    <w:rsid w:val="3B7C28B6"/>
    <w:rsid w:val="43DA5162"/>
    <w:rsid w:val="46AC3EEC"/>
    <w:rsid w:val="470F6022"/>
    <w:rsid w:val="47E67080"/>
    <w:rsid w:val="4DAC7269"/>
    <w:rsid w:val="4E504A64"/>
    <w:rsid w:val="52DE7997"/>
    <w:rsid w:val="59286084"/>
    <w:rsid w:val="5DD24A95"/>
    <w:rsid w:val="5E72280A"/>
    <w:rsid w:val="5E741221"/>
    <w:rsid w:val="632F633F"/>
    <w:rsid w:val="68264582"/>
    <w:rsid w:val="69FB0085"/>
    <w:rsid w:val="6DAD10DD"/>
    <w:rsid w:val="702270C7"/>
    <w:rsid w:val="71FF4250"/>
    <w:rsid w:val="7537507D"/>
    <w:rsid w:val="75385E47"/>
    <w:rsid w:val="769570C4"/>
    <w:rsid w:val="7EC6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next w:val="3"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next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4">
    <w:name w:val="Body Text"/>
    <w:basedOn w:val="1"/>
    <w:qFormat/>
    <w:uiPriority w:val="0"/>
    <w:pPr>
      <w:widowControl/>
      <w:spacing w:after="120"/>
      <w:jc w:val="left"/>
    </w:pPr>
    <w:rPr>
      <w:rFonts w:ascii="Calibri" w:hAnsi="Calibri"/>
      <w:kern w:val="0"/>
      <w:sz w:val="24"/>
      <w:lang w:eastAsia="en-US" w:bidi="en-US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4</Pages>
  <Words>349</Words>
  <Characters>1993</Characters>
  <Lines>16</Lines>
  <Paragraphs>4</Paragraphs>
  <TotalTime>4</TotalTime>
  <ScaleCrop>false</ScaleCrop>
  <LinksUpToDate>false</LinksUpToDate>
  <CharactersWithSpaces>2338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2020-04-27T09:39:00Z</dcterms:created>
  <dc:creator>zhaoxinlei</dc:creator>
  <cp:lastModifiedBy>文档传输助手</cp:lastModifiedBy>
  <cp:lastPrinted>2020-04-27T10:16:00Z</cp:lastPrinted>
  <dcterms:modified xsi:type="dcterms:W3CDTF">2021-08-16T09:48:27Z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84C47200CD0047919A2ADA2E40E4C55A</vt:lpwstr>
  </property>
</Properties>
</file>